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765D0B">
      <w:r>
        <w:t xml:space="preserve">В </w:t>
      </w:r>
      <w:r w:rsidR="005D4FB4">
        <w:t xml:space="preserve"> 3-</w:t>
      </w:r>
      <w:r w:rsidRPr="00765D0B">
        <w:t>й день декады правильного питания и здорового образа жизни</w:t>
      </w:r>
      <w:r>
        <w:t xml:space="preserve"> велся разговор о традиционных народных продуктах, полезных для здоровья.</w:t>
      </w:r>
      <w:r w:rsidR="002D710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5.5pt">
            <v:imagedata r:id="rId4" o:title=""/>
          </v:shape>
        </w:pic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777"/>
    <w:rsid w:val="000A06A2"/>
    <w:rsid w:val="000A0EC7"/>
    <w:rsid w:val="000B411F"/>
    <w:rsid w:val="00161196"/>
    <w:rsid w:val="00172D04"/>
    <w:rsid w:val="00183B9D"/>
    <w:rsid w:val="001A42DB"/>
    <w:rsid w:val="00225EF3"/>
    <w:rsid w:val="00275D37"/>
    <w:rsid w:val="002769D3"/>
    <w:rsid w:val="002D7102"/>
    <w:rsid w:val="002E1477"/>
    <w:rsid w:val="00307B09"/>
    <w:rsid w:val="00313640"/>
    <w:rsid w:val="00331559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5D4FB4"/>
    <w:rsid w:val="00631D53"/>
    <w:rsid w:val="0065704F"/>
    <w:rsid w:val="006D5F0B"/>
    <w:rsid w:val="006F2A9F"/>
    <w:rsid w:val="00717FE7"/>
    <w:rsid w:val="00754C84"/>
    <w:rsid w:val="00765D0B"/>
    <w:rsid w:val="00787777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C5D75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2024-11-01T07:43:00Z</dcterms:created>
  <dcterms:modified xsi:type="dcterms:W3CDTF">2024-11-08T11:57:00Z</dcterms:modified>
</cp:coreProperties>
</file>